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6CE85" w14:textId="59195522" w:rsidR="00C77DF9" w:rsidRPr="001331B7" w:rsidRDefault="00C77DF9" w:rsidP="00C77DF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</w:pPr>
      <w:r w:rsidRPr="001331B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  <w:t>SCENARIUSZ ZAJĘĆ TERAPII INTEGRACJI SENSORYCZNEJ (SI)</w:t>
      </w:r>
    </w:p>
    <w:p w14:paraId="271DAB58" w14:textId="46BB8FB9" w:rsidR="00C77DF9" w:rsidRPr="00C77DF9" w:rsidRDefault="00C77DF9" w:rsidP="00C77D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77DF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Imię i nazwisko praktykanta:</w:t>
      </w:r>
      <w:r w:rsidRPr="00C77D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......................................................</w:t>
      </w:r>
      <w:r w:rsidR="001331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...........................................</w:t>
      </w:r>
      <w:r w:rsidRPr="00C77D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C77DF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Placówka:</w:t>
      </w:r>
      <w:r w:rsidRPr="00C77D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.....................................................</w:t>
      </w:r>
      <w:r w:rsidR="001331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............................................................................</w:t>
      </w:r>
      <w:r w:rsidRPr="00C77D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  <w:r w:rsidRPr="00C77D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C77DF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Data:</w:t>
      </w:r>
      <w:r w:rsidRPr="00C77D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....................................................</w:t>
      </w:r>
      <w:r w:rsidR="001331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.....................................................................................</w:t>
      </w:r>
      <w:r w:rsidRPr="00C77D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..</w:t>
      </w:r>
      <w:r w:rsidRPr="00C77D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C77DF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Terapeuta/opiekun praktyk:</w:t>
      </w:r>
      <w:r w:rsidRPr="00C77D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......................................................</w:t>
      </w:r>
      <w:r w:rsidR="001331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..............................................</w:t>
      </w:r>
      <w:r w:rsidRPr="00C77D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C77DF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Wiek dziecka</w:t>
      </w:r>
      <w:r w:rsidR="001331B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/liczba uczestników</w:t>
      </w:r>
      <w:r w:rsidRPr="00C77D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.....................................................</w:t>
      </w:r>
      <w:r w:rsidR="001331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.......................................................................</w:t>
      </w:r>
      <w:r w:rsidRPr="00C77D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38431F71" w14:textId="77777777" w:rsidR="00C77DF9" w:rsidRPr="00C77DF9" w:rsidRDefault="00C77DF9" w:rsidP="00C77DF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C77DF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Temat zajęć:</w:t>
      </w:r>
    </w:p>
    <w:p w14:paraId="021A0F0A" w14:textId="1AFEF2F6" w:rsidR="00C77DF9" w:rsidRPr="00C77DF9" w:rsidRDefault="00C77DF9" w:rsidP="00C77D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77D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...........................................................................................</w:t>
      </w:r>
      <w:r w:rsidR="001331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...........................................................</w:t>
      </w:r>
      <w:r w:rsidRPr="00C77D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3CBFB612" w14:textId="77777777" w:rsidR="00C77DF9" w:rsidRPr="00C77DF9" w:rsidRDefault="00C77DF9" w:rsidP="00C77DF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C77DF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Cel główny:</w:t>
      </w:r>
    </w:p>
    <w:p w14:paraId="21B8964D" w14:textId="13637EF2" w:rsidR="00C77DF9" w:rsidRPr="00C77DF9" w:rsidRDefault="00C77DF9" w:rsidP="00C77D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77D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............................................................................................</w:t>
      </w:r>
      <w:r w:rsidR="001331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...........................................................</w:t>
      </w:r>
    </w:p>
    <w:p w14:paraId="416AD693" w14:textId="44592CA1" w:rsidR="00C77DF9" w:rsidRDefault="00C77DF9" w:rsidP="00C77DF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C77DF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Cele szczegółowe:</w:t>
      </w:r>
    </w:p>
    <w:p w14:paraId="3AB68DA2" w14:textId="77777777" w:rsidR="00C77DF9" w:rsidRPr="00C77DF9" w:rsidRDefault="00C77DF9" w:rsidP="00C77DF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77D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rozwijanie prawidłowego przetwarzania bodźców sensorycznych, </w:t>
      </w:r>
    </w:p>
    <w:p w14:paraId="08645D97" w14:textId="76BEDBBB" w:rsidR="00C77DF9" w:rsidRPr="00C77DF9" w:rsidRDefault="00C77DF9" w:rsidP="00C77DF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77D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usprawnianie koordynacji ruchowej</w:t>
      </w:r>
      <w:r w:rsidR="00F5279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, </w:t>
      </w:r>
      <w:r w:rsidR="0044009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równowagi</w:t>
      </w:r>
      <w:r w:rsidRPr="00C77D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i planowania motorycznego, </w:t>
      </w:r>
      <w:r w:rsidR="0044009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sprawności w zakresie motoryki małej i dużej</w:t>
      </w:r>
    </w:p>
    <w:p w14:paraId="0D672640" w14:textId="153E75E1" w:rsidR="00C77DF9" w:rsidRDefault="00C77DF9" w:rsidP="00C77DF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77D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wspieranie koncentracji oraz regulacji emocji</w:t>
      </w:r>
      <w:r w:rsidR="00F5279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="0044009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 bodźce</w:t>
      </w:r>
      <w:r w:rsidRPr="00C77D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. </w:t>
      </w:r>
    </w:p>
    <w:p w14:paraId="3069C79B" w14:textId="3837F870" w:rsidR="00F52793" w:rsidRDefault="00440094" w:rsidP="00C77DF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rozwijanie schematu ciała i orientacji</w:t>
      </w:r>
    </w:p>
    <w:p w14:paraId="3B973498" w14:textId="6F8EC406" w:rsidR="0078451B" w:rsidRDefault="0078451B" w:rsidP="00C77DF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Inne:</w:t>
      </w:r>
    </w:p>
    <w:p w14:paraId="3488E7DB" w14:textId="5A4A4FC6" w:rsidR="0078451B" w:rsidRPr="00C77DF9" w:rsidRDefault="0078451B" w:rsidP="00C77DF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……………………………………………………………………………………………………………………………………………………………………………………..</w:t>
      </w:r>
    </w:p>
    <w:p w14:paraId="49332829" w14:textId="7872158A" w:rsidR="00C77DF9" w:rsidRDefault="00C77DF9" w:rsidP="00C77DF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C77DF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Obszary terapii:</w:t>
      </w:r>
      <w:r w:rsidR="001331B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 xml:space="preserve"> </w:t>
      </w:r>
    </w:p>
    <w:p w14:paraId="01A51D2D" w14:textId="4CC778CF" w:rsidR="001331B7" w:rsidRPr="00C77DF9" w:rsidRDefault="001331B7" w:rsidP="00C77DF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59A37E63" w14:textId="77777777" w:rsidR="00C77DF9" w:rsidRPr="00C77DF9" w:rsidRDefault="00C77DF9" w:rsidP="00C77DF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C77DF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Metody i formy pracy:</w:t>
      </w:r>
    </w:p>
    <w:p w14:paraId="70349100" w14:textId="77777777" w:rsidR="00C77DF9" w:rsidRDefault="00C77DF9" w:rsidP="00C77D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77D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Obserwacja, ćwiczenia ruchowe, aktywności z wykorzystaniem sprzętu SI, zabawy terapeutyczne, praca indywidualna.</w:t>
      </w:r>
    </w:p>
    <w:p w14:paraId="38105D76" w14:textId="14206E8D" w:rsidR="001331B7" w:rsidRDefault="001331B7" w:rsidP="00C77D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FA8FF15" w14:textId="77777777" w:rsidR="002A0793" w:rsidRPr="00C77DF9" w:rsidRDefault="002A0793" w:rsidP="00C77D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2BABA290" w14:textId="77777777" w:rsidR="00C77DF9" w:rsidRPr="00C77DF9" w:rsidRDefault="00C77DF9" w:rsidP="00C77DF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C77DF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Pomoce terapeutyczne:</w:t>
      </w:r>
    </w:p>
    <w:p w14:paraId="72884800" w14:textId="2F939060" w:rsidR="00C77DF9" w:rsidRPr="00C77DF9" w:rsidRDefault="00C77DF9" w:rsidP="00C77D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77D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>...........................................................................................</w:t>
      </w:r>
      <w:r w:rsidR="001331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C77D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713F1219" w14:textId="77777777" w:rsidR="00C77DF9" w:rsidRDefault="00C77DF9" w:rsidP="00C77DF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C77DF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Przebieg zajęć:</w:t>
      </w:r>
    </w:p>
    <w:p w14:paraId="326B80E9" w14:textId="61DDB604" w:rsidR="001331B7" w:rsidRPr="00C77DF9" w:rsidRDefault="001331B7" w:rsidP="00C77DF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E539DDC" w14:textId="77777777" w:rsidR="001331B7" w:rsidRDefault="001331B7" w:rsidP="00C77DF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</w:p>
    <w:p w14:paraId="497F4930" w14:textId="119C902C" w:rsidR="00C77DF9" w:rsidRPr="00C77DF9" w:rsidRDefault="00C77DF9" w:rsidP="00C77DF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C77DF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Ocena realizacji zajęć:</w:t>
      </w:r>
    </w:p>
    <w:p w14:paraId="332793F3" w14:textId="7D1FFE17" w:rsidR="00C77DF9" w:rsidRPr="00C77DF9" w:rsidRDefault="00C77DF9" w:rsidP="00C77D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77D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...........................................................................................</w:t>
      </w:r>
      <w:r w:rsidR="001331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C77D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10639F22" w14:textId="77777777" w:rsidR="00C77DF9" w:rsidRDefault="00C77DF9" w:rsidP="00C77DF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C77DF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Uwagi:</w:t>
      </w:r>
    </w:p>
    <w:p w14:paraId="666CE879" w14:textId="23168907" w:rsidR="001331B7" w:rsidRDefault="001331B7" w:rsidP="001331B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C77DF9" w:rsidRPr="00C77D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............................................................................................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..........................................................</w:t>
      </w:r>
    </w:p>
    <w:p w14:paraId="68C476C7" w14:textId="77777777" w:rsidR="001331B7" w:rsidRDefault="001331B7" w:rsidP="00C77D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5A582AA" w14:textId="0437B918" w:rsidR="001331B7" w:rsidRDefault="00C77DF9" w:rsidP="00C77D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77D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Podpis praktykanta: .........................</w:t>
      </w:r>
      <w:r w:rsidR="001331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............................................................................................</w:t>
      </w:r>
    </w:p>
    <w:p w14:paraId="7BB8A47F" w14:textId="32938F5C" w:rsidR="00086A25" w:rsidRPr="006F3046" w:rsidRDefault="00C77DF9" w:rsidP="006F30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77D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Podpis opiekuna praktyk: .........................</w:t>
      </w:r>
      <w:r w:rsidR="001331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..................................................................................</w:t>
      </w:r>
    </w:p>
    <w:sectPr w:rsidR="00086A25" w:rsidRPr="006F30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8444F0"/>
    <w:multiLevelType w:val="multilevel"/>
    <w:tmpl w:val="E5442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046385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DF9"/>
    <w:rsid w:val="00086A25"/>
    <w:rsid w:val="000D4D45"/>
    <w:rsid w:val="000F59DC"/>
    <w:rsid w:val="001331B7"/>
    <w:rsid w:val="001E15DC"/>
    <w:rsid w:val="002A0793"/>
    <w:rsid w:val="00440094"/>
    <w:rsid w:val="00475C13"/>
    <w:rsid w:val="006F3046"/>
    <w:rsid w:val="00756CCC"/>
    <w:rsid w:val="0078451B"/>
    <w:rsid w:val="00C77DF9"/>
    <w:rsid w:val="00E36A18"/>
    <w:rsid w:val="00E93ADB"/>
    <w:rsid w:val="00F52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1BBA7"/>
  <w15:chartTrackingRefBased/>
  <w15:docId w15:val="{00B35449-782F-4027-A963-71F131D65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77D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77D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77DF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77D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77DF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77D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77D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77D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77D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77DF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77DF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77DF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77DF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77DF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77DF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77DF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77DF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77DF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77D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77D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77D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77D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77D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77DF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77D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77DF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77DF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77DF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77DF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619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Zając</dc:creator>
  <cp:keywords/>
  <dc:description/>
  <cp:lastModifiedBy>Laura Stanisławska-Musiał</cp:lastModifiedBy>
  <cp:revision>6</cp:revision>
  <dcterms:created xsi:type="dcterms:W3CDTF">2026-09-09T20:59:00Z</dcterms:created>
  <dcterms:modified xsi:type="dcterms:W3CDTF">2026-09-10T11:27:00Z</dcterms:modified>
</cp:coreProperties>
</file>